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Pr="0022796A" w:rsidRDefault="00FA55AC" w:rsidP="007F6A02">
            <w:r>
              <w:rPr>
                <w:b/>
              </w:rPr>
              <w:t>Yapılan Faaliyet</w:t>
            </w:r>
            <w:r w:rsidR="007A0AAC" w:rsidRPr="0022796A">
              <w:t>:</w:t>
            </w:r>
            <w:r w:rsidR="00C82097" w:rsidRPr="0022796A">
              <w:t xml:space="preserve"> </w:t>
            </w:r>
            <w:r w:rsidR="0022796A" w:rsidRPr="0022796A">
              <w:t xml:space="preserve">Yaşadığı şehirdeki </w:t>
            </w:r>
            <w:proofErr w:type="spellStart"/>
            <w:proofErr w:type="gramStart"/>
            <w:r w:rsidR="0022796A" w:rsidRPr="0022796A">
              <w:t>maddi,manevi</w:t>
            </w:r>
            <w:proofErr w:type="gramEnd"/>
            <w:r w:rsidR="0022796A" w:rsidRPr="0022796A">
              <w:t>,sosyo</w:t>
            </w:r>
            <w:proofErr w:type="spellEnd"/>
            <w:r w:rsidR="0022796A" w:rsidRPr="0022796A">
              <w:t>-kültürel değerleri tanır ve dosya hazırlar.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22796A" w:rsidRPr="0022796A">
              <w:t>4</w:t>
            </w:r>
            <w:r w:rsidR="0022796A">
              <w:t xml:space="preserve"> </w:t>
            </w:r>
            <w:r w:rsidR="00C82097" w:rsidRPr="0022796A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22796A" w:rsidRPr="0022796A" w:rsidRDefault="0022796A" w:rsidP="001D0AF2">
            <w:r>
              <w:rPr>
                <w:b/>
              </w:rPr>
              <w:t xml:space="preserve">         </w:t>
            </w:r>
            <w:r w:rsidRPr="0022796A">
              <w:t xml:space="preserve">Bu hafta Iğdır ili sınırları içerisinde kalan kervansaray gezisi </w:t>
            </w:r>
          </w:p>
          <w:p w:rsidR="0022796A" w:rsidRPr="0022796A" w:rsidRDefault="0022796A" w:rsidP="001D0AF2"/>
          <w:p w:rsidR="0022796A" w:rsidRPr="0022796A" w:rsidRDefault="0022796A" w:rsidP="001D0AF2">
            <w:proofErr w:type="spellStart"/>
            <w:proofErr w:type="gramStart"/>
            <w:r w:rsidRPr="0022796A">
              <w:t>gerçekleşrtirdim.Kervansaraın</w:t>
            </w:r>
            <w:proofErr w:type="spellEnd"/>
            <w:proofErr w:type="gramEnd"/>
            <w:r w:rsidRPr="0022796A">
              <w:t xml:space="preserve"> tarihi önemi ve mimarisi hakkında bilgi sahibi </w:t>
            </w:r>
            <w:proofErr w:type="spellStart"/>
            <w:r w:rsidRPr="0022796A">
              <w:t>oldum.Iğdırın</w:t>
            </w:r>
            <w:proofErr w:type="spellEnd"/>
            <w:r w:rsidRPr="0022796A">
              <w:t xml:space="preserve"> </w:t>
            </w:r>
          </w:p>
          <w:p w:rsidR="0022796A" w:rsidRPr="0022796A" w:rsidRDefault="0022796A" w:rsidP="001D0AF2"/>
          <w:p w:rsidR="0022796A" w:rsidRPr="0022796A" w:rsidRDefault="0022796A" w:rsidP="001D0AF2">
            <w:proofErr w:type="gramStart"/>
            <w:r w:rsidRPr="0022796A">
              <w:t>küçük</w:t>
            </w:r>
            <w:proofErr w:type="gramEnd"/>
            <w:r w:rsidRPr="0022796A">
              <w:t xml:space="preserve"> bir il olmasına </w:t>
            </w:r>
            <w:proofErr w:type="spellStart"/>
            <w:r w:rsidRPr="0022796A">
              <w:t>ramen</w:t>
            </w:r>
            <w:proofErr w:type="spellEnd"/>
            <w:r w:rsidRPr="0022796A">
              <w:t xml:space="preserve"> tarihi anlamda çok önemli bir yere sahip olduğunu </w:t>
            </w:r>
          </w:p>
          <w:p w:rsidR="0022796A" w:rsidRPr="0022796A" w:rsidRDefault="0022796A" w:rsidP="001D0AF2"/>
          <w:p w:rsidR="0022796A" w:rsidRPr="0022796A" w:rsidRDefault="0022796A" w:rsidP="001D0AF2">
            <w:proofErr w:type="spellStart"/>
            <w:proofErr w:type="gramStart"/>
            <w:r w:rsidRPr="0022796A">
              <w:t>öğrendim.Maddi</w:t>
            </w:r>
            <w:proofErr w:type="gramEnd"/>
            <w:r w:rsidRPr="0022796A">
              <w:t>,manevi</w:t>
            </w:r>
            <w:proofErr w:type="spellEnd"/>
            <w:r w:rsidRPr="0022796A">
              <w:t xml:space="preserve"> ve </w:t>
            </w:r>
            <w:proofErr w:type="spellStart"/>
            <w:r w:rsidRPr="0022796A">
              <w:t>sosyo</w:t>
            </w:r>
            <w:proofErr w:type="spellEnd"/>
            <w:r w:rsidRPr="0022796A">
              <w:t xml:space="preserve">-kültürel açıdan şehri tanımak öğrenci ve veli ile kurduğum </w:t>
            </w:r>
          </w:p>
          <w:p w:rsidR="0022796A" w:rsidRPr="0022796A" w:rsidRDefault="0022796A" w:rsidP="001D0AF2">
            <w:bookmarkStart w:id="0" w:name="_GoBack"/>
            <w:bookmarkEnd w:id="0"/>
          </w:p>
          <w:p w:rsidR="007A0AAC" w:rsidRPr="0022796A" w:rsidRDefault="0022796A" w:rsidP="001D0AF2">
            <w:proofErr w:type="gramStart"/>
            <w:r w:rsidRPr="0022796A">
              <w:t>ilişkide</w:t>
            </w:r>
            <w:proofErr w:type="gramEnd"/>
            <w:r w:rsidRPr="0022796A">
              <w:t xml:space="preserve"> daha duyarlı ve aynı zamanda bilgi sahibi olmamı sağladı.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F15" w:rsidRDefault="002A6F15" w:rsidP="00A241AD">
      <w:r>
        <w:separator/>
      </w:r>
    </w:p>
  </w:endnote>
  <w:endnote w:type="continuationSeparator" w:id="0">
    <w:p w:rsidR="002A6F15" w:rsidRDefault="002A6F15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F15" w:rsidRDefault="002A6F15" w:rsidP="00A241AD">
      <w:r>
        <w:separator/>
      </w:r>
    </w:p>
  </w:footnote>
  <w:footnote w:type="continuationSeparator" w:id="0">
    <w:p w:rsidR="002A6F15" w:rsidRDefault="002A6F15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22796A"/>
    <w:rsid w:val="002A6F15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E764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2019-03-19T18:18:00Z</dcterms:modified>
</cp:coreProperties>
</file>